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91" w:rsidRPr="00C30A91" w:rsidRDefault="00C30A91" w:rsidP="00C30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01B620" wp14:editId="39B48CD8">
            <wp:extent cx="687600" cy="785105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78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A91" w:rsidRPr="00C30A91" w:rsidRDefault="00C30A91" w:rsidP="00C30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91" w:rsidRPr="00C30A91" w:rsidRDefault="00C30A91" w:rsidP="00C30A91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C30A91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C30A91" w:rsidRDefault="00C30A91" w:rsidP="00C3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0A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Ханты-Мансийский автономный округ </w:t>
      </w:r>
      <w:r w:rsidR="00B659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–</w:t>
      </w:r>
      <w:r w:rsidRPr="00C30A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Югра</w:t>
      </w:r>
    </w:p>
    <w:p w:rsidR="00B65979" w:rsidRPr="00C30A91" w:rsidRDefault="00B65979" w:rsidP="00C3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5E9E" w:rsidRDefault="00C30A91" w:rsidP="00495E9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30A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495E9E" w:rsidRDefault="00AC5FF4" w:rsidP="00495E9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 21.02.2014</w:t>
      </w:r>
      <w:r w:rsidR="00C30A91" w:rsidRPr="00C30A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30A91" w:rsidRPr="00C30A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30A91" w:rsidRPr="00C30A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</w:t>
      </w:r>
      <w:r w:rsidR="00495E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="00C30A91" w:rsidRPr="00C30A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№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1</w:t>
      </w:r>
    </w:p>
    <w:p w:rsidR="00495E9E" w:rsidRPr="00495E9E" w:rsidRDefault="00495E9E" w:rsidP="00495E9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30A91" w:rsidRPr="00E3147A" w:rsidRDefault="00C30A91" w:rsidP="00495E9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14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награждении  Почетной грамотой </w:t>
      </w:r>
      <w:bookmarkStart w:id="0" w:name="_GoBack"/>
      <w:bookmarkEnd w:id="0"/>
    </w:p>
    <w:p w:rsidR="002C2F1C" w:rsidRPr="00E3147A" w:rsidRDefault="00C30A91" w:rsidP="00495E9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14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Думы города Покачи, </w:t>
      </w:r>
      <w:proofErr w:type="gramStart"/>
      <w:r w:rsidRPr="00E314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Благодарственным</w:t>
      </w:r>
      <w:proofErr w:type="gramEnd"/>
      <w:r w:rsidRPr="00E314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C30A91" w:rsidRPr="00E3147A" w:rsidRDefault="00C30A91" w:rsidP="00495E9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14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письмом Председателя  </w:t>
      </w:r>
      <w:r w:rsidRPr="00E3147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Думы города Покачи </w:t>
      </w:r>
    </w:p>
    <w:p w:rsidR="00C30A91" w:rsidRDefault="00C30A91" w:rsidP="00C30A9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3147A" w:rsidRPr="00E3147A" w:rsidRDefault="00E3147A" w:rsidP="00C30A9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0A91" w:rsidRPr="00E3147A" w:rsidRDefault="00C30A91" w:rsidP="00835568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14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материалы, представленные для награждения Почетной грамотой Думы города Покачи, Благодарственным письмом Председателя Думы города Покачи, на основании решения Думы города </w:t>
      </w:r>
      <w:r w:rsidR="00A35836" w:rsidRPr="00E3147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 30.04.2013 №</w:t>
      </w:r>
      <w:r w:rsidRPr="00E3147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36 «О </w:t>
      </w:r>
      <w:proofErr w:type="gramStart"/>
      <w:r w:rsidRPr="00E3147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Положении</w:t>
      </w:r>
      <w:proofErr w:type="gramEnd"/>
      <w:r w:rsidRPr="00E3147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 наградах и почетных званиях города Покачи»,</w:t>
      </w:r>
      <w:r w:rsidRPr="00E314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3147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протокола заседания комиссии города Покачи по наградам и почетным званиям от 12.02.2014 года, </w:t>
      </w:r>
      <w:r w:rsidRPr="00E3147A">
        <w:rPr>
          <w:rFonts w:ascii="Times New Roman" w:eastAsia="Times New Roman" w:hAnsi="Times New Roman" w:cs="Times New Roman"/>
          <w:sz w:val="27"/>
          <w:szCs w:val="27"/>
          <w:lang w:eastAsia="ru-RU"/>
        </w:rPr>
        <w:t>Дума города</w:t>
      </w:r>
    </w:p>
    <w:p w:rsidR="00495E9E" w:rsidRPr="00E3147A" w:rsidRDefault="00495E9E" w:rsidP="00495E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0A91" w:rsidRPr="00E3147A" w:rsidRDefault="00C30A91" w:rsidP="00495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14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РЕШИЛА:</w:t>
      </w:r>
    </w:p>
    <w:p w:rsidR="00C30A91" w:rsidRPr="00E3147A" w:rsidRDefault="00C30A91" w:rsidP="00495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0A91" w:rsidRPr="00E3147A" w:rsidRDefault="00C30A91" w:rsidP="0083556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3147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Наградить Почетной грамотой Думы города Покачи</w:t>
      </w:r>
      <w:r w:rsidRPr="00E314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высокий профессионализм, активный вклад в воспитание детей, развитие их творческого потенциала и в связи с </w:t>
      </w:r>
      <w:r w:rsidR="00065903" w:rsidRPr="00E314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празднованием 25-летия м</w:t>
      </w:r>
      <w:r w:rsidRPr="00E314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униципального автономного дошкольного образовательного учреждения детский сад комбинированного вида «Рябинушка»:   </w:t>
      </w:r>
    </w:p>
    <w:p w:rsidR="00E3147A" w:rsidRPr="00E3147A" w:rsidRDefault="00E3147A" w:rsidP="00E3147A">
      <w:pPr>
        <w:tabs>
          <w:tab w:val="left" w:pos="0"/>
        </w:tabs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25"/>
        <w:gridCol w:w="6237"/>
      </w:tblGrid>
      <w:tr w:rsidR="00C30A91" w:rsidRPr="00E3147A" w:rsidTr="002C2F1C">
        <w:trPr>
          <w:trHeight w:val="980"/>
        </w:trPr>
        <w:tc>
          <w:tcPr>
            <w:tcW w:w="2127" w:type="dxa"/>
          </w:tcPr>
          <w:p w:rsidR="00C30A91" w:rsidRPr="00E3147A" w:rsidRDefault="00C30A91" w:rsidP="00C30A91">
            <w:pPr>
              <w:tabs>
                <w:tab w:val="left" w:pos="-142"/>
              </w:tabs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proofErr w:type="spellStart"/>
            <w:r w:rsidRPr="00E3147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Паймухину</w:t>
            </w:r>
            <w:proofErr w:type="spellEnd"/>
          </w:p>
          <w:p w:rsidR="00C30A91" w:rsidRPr="00E3147A" w:rsidRDefault="00C30A91" w:rsidP="00C30A91">
            <w:pPr>
              <w:tabs>
                <w:tab w:val="left" w:pos="-142"/>
              </w:tabs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E3147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Нину</w:t>
            </w:r>
          </w:p>
          <w:p w:rsidR="00C30A91" w:rsidRPr="00E3147A" w:rsidRDefault="00C30A91" w:rsidP="00C30A91">
            <w:pPr>
              <w:tabs>
                <w:tab w:val="left" w:pos="-142"/>
              </w:tabs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E3147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Александровну</w:t>
            </w:r>
          </w:p>
        </w:tc>
        <w:tc>
          <w:tcPr>
            <w:tcW w:w="425" w:type="dxa"/>
          </w:tcPr>
          <w:p w:rsidR="00C30A91" w:rsidRPr="00E3147A" w:rsidRDefault="00C30A91" w:rsidP="00C30A91">
            <w:pPr>
              <w:tabs>
                <w:tab w:val="left" w:pos="-142"/>
              </w:tabs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E3147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-</w:t>
            </w:r>
          </w:p>
        </w:tc>
        <w:tc>
          <w:tcPr>
            <w:tcW w:w="6237" w:type="dxa"/>
          </w:tcPr>
          <w:p w:rsidR="004F35BB" w:rsidRPr="00E3147A" w:rsidRDefault="004F35BB" w:rsidP="00C30A91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3147A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ar-SA"/>
              </w:rPr>
              <w:t>з</w:t>
            </w:r>
            <w:r w:rsidR="00C30A91" w:rsidRPr="00E3147A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ar-SA"/>
              </w:rPr>
              <w:t xml:space="preserve">аведующего </w:t>
            </w:r>
            <w:r w:rsidRPr="00E3147A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ar-SA"/>
              </w:rPr>
              <w:t>муниципальным автономным</w:t>
            </w:r>
            <w:r w:rsidRPr="00E314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дошкольным образовательным учреждением детский сад комбинированного вида «Рябинушка»;</w:t>
            </w:r>
          </w:p>
          <w:p w:rsidR="00495E9E" w:rsidRPr="00E3147A" w:rsidRDefault="004F35BB" w:rsidP="00C30A91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314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</w:t>
            </w:r>
          </w:p>
        </w:tc>
      </w:tr>
      <w:tr w:rsidR="00C30A91" w:rsidRPr="00E3147A" w:rsidTr="002C2F1C">
        <w:tc>
          <w:tcPr>
            <w:tcW w:w="2127" w:type="dxa"/>
          </w:tcPr>
          <w:p w:rsidR="00C30A91" w:rsidRPr="00E3147A" w:rsidRDefault="004F35BB" w:rsidP="00C30A91">
            <w:pPr>
              <w:tabs>
                <w:tab w:val="left" w:pos="-142"/>
              </w:tabs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E3147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Дубинину </w:t>
            </w:r>
          </w:p>
          <w:p w:rsidR="00BE04CB" w:rsidRPr="00E3147A" w:rsidRDefault="004F35BB" w:rsidP="00C30A91">
            <w:pPr>
              <w:tabs>
                <w:tab w:val="left" w:pos="-142"/>
              </w:tabs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E3147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Татьяну </w:t>
            </w:r>
          </w:p>
          <w:p w:rsidR="004F35BB" w:rsidRPr="00E3147A" w:rsidRDefault="004F35BB" w:rsidP="00C30A91">
            <w:pPr>
              <w:tabs>
                <w:tab w:val="left" w:pos="-142"/>
              </w:tabs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E3147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Ивановну</w:t>
            </w:r>
          </w:p>
        </w:tc>
        <w:tc>
          <w:tcPr>
            <w:tcW w:w="425" w:type="dxa"/>
          </w:tcPr>
          <w:p w:rsidR="00C30A91" w:rsidRPr="00E3147A" w:rsidRDefault="00C30A91" w:rsidP="00C30A91">
            <w:pPr>
              <w:tabs>
                <w:tab w:val="left" w:pos="-142"/>
              </w:tabs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E3147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-</w:t>
            </w:r>
          </w:p>
        </w:tc>
        <w:tc>
          <w:tcPr>
            <w:tcW w:w="6237" w:type="dxa"/>
          </w:tcPr>
          <w:p w:rsidR="00C30A91" w:rsidRPr="00E3147A" w:rsidRDefault="004F35BB" w:rsidP="004F35BB">
            <w:pPr>
              <w:tabs>
                <w:tab w:val="left" w:pos="-142"/>
              </w:tabs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E3147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воспитателя муниципального автономного дошкольного образовательного учреждения детский сад комбинированного вида «Рябинушка»; </w:t>
            </w:r>
          </w:p>
          <w:p w:rsidR="00BE04CB" w:rsidRPr="00E3147A" w:rsidRDefault="00BE04CB" w:rsidP="004F35BB">
            <w:pPr>
              <w:tabs>
                <w:tab w:val="left" w:pos="-142"/>
              </w:tabs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</w:tr>
      <w:tr w:rsidR="004F35BB" w:rsidRPr="00E3147A" w:rsidTr="002C2F1C">
        <w:tc>
          <w:tcPr>
            <w:tcW w:w="2127" w:type="dxa"/>
          </w:tcPr>
          <w:p w:rsidR="004F35BB" w:rsidRPr="00E3147A" w:rsidRDefault="004F35BB" w:rsidP="00C30A91">
            <w:pPr>
              <w:tabs>
                <w:tab w:val="left" w:pos="-142"/>
              </w:tabs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E3147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Федотову</w:t>
            </w:r>
          </w:p>
          <w:p w:rsidR="004F35BB" w:rsidRPr="00E3147A" w:rsidRDefault="004F35BB" w:rsidP="00C30A91">
            <w:pPr>
              <w:tabs>
                <w:tab w:val="left" w:pos="-142"/>
              </w:tabs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E3147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Любовь</w:t>
            </w:r>
          </w:p>
          <w:p w:rsidR="004F35BB" w:rsidRPr="00E3147A" w:rsidRDefault="004F35BB" w:rsidP="00C30A91">
            <w:pPr>
              <w:tabs>
                <w:tab w:val="left" w:pos="-142"/>
              </w:tabs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E3147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Михайловну</w:t>
            </w:r>
          </w:p>
        </w:tc>
        <w:tc>
          <w:tcPr>
            <w:tcW w:w="425" w:type="dxa"/>
          </w:tcPr>
          <w:p w:rsidR="004F35BB" w:rsidRPr="00E3147A" w:rsidRDefault="004F35BB" w:rsidP="00C30A91">
            <w:pPr>
              <w:tabs>
                <w:tab w:val="left" w:pos="-142"/>
              </w:tabs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E3147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-</w:t>
            </w:r>
          </w:p>
        </w:tc>
        <w:tc>
          <w:tcPr>
            <w:tcW w:w="6237" w:type="dxa"/>
          </w:tcPr>
          <w:p w:rsidR="004F35BB" w:rsidRPr="00E3147A" w:rsidRDefault="004F35BB" w:rsidP="004F35BB">
            <w:pPr>
              <w:tabs>
                <w:tab w:val="left" w:pos="-142"/>
              </w:tabs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E3147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воспитателя муниципального автономного дошкольного образовательного учреждения детский сад комбинированного вида «Рябинушка»;</w:t>
            </w:r>
          </w:p>
          <w:p w:rsidR="00495E9E" w:rsidRPr="00E3147A" w:rsidRDefault="00495E9E" w:rsidP="004F35BB">
            <w:pPr>
              <w:tabs>
                <w:tab w:val="left" w:pos="-142"/>
              </w:tabs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</w:tr>
      <w:tr w:rsidR="004F35BB" w:rsidRPr="00E3147A" w:rsidTr="002C2F1C">
        <w:tc>
          <w:tcPr>
            <w:tcW w:w="2127" w:type="dxa"/>
          </w:tcPr>
          <w:p w:rsidR="004F35BB" w:rsidRPr="00E3147A" w:rsidRDefault="004F35BB" w:rsidP="00C30A91">
            <w:pPr>
              <w:tabs>
                <w:tab w:val="left" w:pos="-142"/>
              </w:tabs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proofErr w:type="spellStart"/>
            <w:r w:rsidRPr="00E3147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Фельдину</w:t>
            </w:r>
            <w:proofErr w:type="spellEnd"/>
            <w:r w:rsidRPr="00E3147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</w:t>
            </w:r>
          </w:p>
          <w:p w:rsidR="004F35BB" w:rsidRPr="00E3147A" w:rsidRDefault="004F35BB" w:rsidP="00C30A91">
            <w:pPr>
              <w:tabs>
                <w:tab w:val="left" w:pos="-142"/>
              </w:tabs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E3147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Елену </w:t>
            </w:r>
          </w:p>
          <w:p w:rsidR="004F35BB" w:rsidRPr="00E3147A" w:rsidRDefault="004F35BB" w:rsidP="00C30A91">
            <w:pPr>
              <w:tabs>
                <w:tab w:val="left" w:pos="-142"/>
              </w:tabs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E3147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Анатольевну</w:t>
            </w:r>
          </w:p>
        </w:tc>
        <w:tc>
          <w:tcPr>
            <w:tcW w:w="425" w:type="dxa"/>
          </w:tcPr>
          <w:p w:rsidR="004F35BB" w:rsidRPr="00E3147A" w:rsidRDefault="004F35BB" w:rsidP="00C30A91">
            <w:pPr>
              <w:tabs>
                <w:tab w:val="left" w:pos="-142"/>
              </w:tabs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E3147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-</w:t>
            </w:r>
          </w:p>
        </w:tc>
        <w:tc>
          <w:tcPr>
            <w:tcW w:w="6237" w:type="dxa"/>
          </w:tcPr>
          <w:p w:rsidR="004F35BB" w:rsidRPr="00E3147A" w:rsidRDefault="004F35BB" w:rsidP="004F35BB">
            <w:pPr>
              <w:tabs>
                <w:tab w:val="left" w:pos="-142"/>
              </w:tabs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E3147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воспитателя муниципального автономного дошкольного образовательного учреждения детский сад комбинированного вида «Рябинушка»;</w:t>
            </w:r>
          </w:p>
          <w:p w:rsidR="00BE04CB" w:rsidRPr="00E3147A" w:rsidRDefault="00BE04CB" w:rsidP="004F35BB">
            <w:pPr>
              <w:tabs>
                <w:tab w:val="left" w:pos="-142"/>
              </w:tabs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</w:tr>
      <w:tr w:rsidR="004F35BB" w:rsidRPr="00E3147A" w:rsidTr="002C2F1C">
        <w:tc>
          <w:tcPr>
            <w:tcW w:w="2127" w:type="dxa"/>
          </w:tcPr>
          <w:p w:rsidR="004F35BB" w:rsidRPr="00E3147A" w:rsidRDefault="004F35BB" w:rsidP="00C30A91">
            <w:pPr>
              <w:tabs>
                <w:tab w:val="left" w:pos="-142"/>
              </w:tabs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proofErr w:type="spellStart"/>
            <w:r w:rsidRPr="00E3147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Юмагужину</w:t>
            </w:r>
            <w:proofErr w:type="spellEnd"/>
          </w:p>
          <w:p w:rsidR="004F35BB" w:rsidRPr="00E3147A" w:rsidRDefault="004F35BB" w:rsidP="00C30A91">
            <w:pPr>
              <w:tabs>
                <w:tab w:val="left" w:pos="-142"/>
              </w:tabs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proofErr w:type="spellStart"/>
            <w:r w:rsidRPr="00E3147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Зайтуну</w:t>
            </w:r>
            <w:proofErr w:type="spellEnd"/>
          </w:p>
          <w:p w:rsidR="004F35BB" w:rsidRPr="00E3147A" w:rsidRDefault="004F35BB" w:rsidP="00C30A91">
            <w:pPr>
              <w:tabs>
                <w:tab w:val="left" w:pos="-142"/>
              </w:tabs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proofErr w:type="spellStart"/>
            <w:r w:rsidRPr="00E3147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Сафиевну</w:t>
            </w:r>
            <w:proofErr w:type="spellEnd"/>
          </w:p>
        </w:tc>
        <w:tc>
          <w:tcPr>
            <w:tcW w:w="425" w:type="dxa"/>
          </w:tcPr>
          <w:p w:rsidR="004F35BB" w:rsidRPr="00E3147A" w:rsidRDefault="004F35BB" w:rsidP="00C30A91">
            <w:pPr>
              <w:tabs>
                <w:tab w:val="left" w:pos="-142"/>
              </w:tabs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E3147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-</w:t>
            </w:r>
          </w:p>
        </w:tc>
        <w:tc>
          <w:tcPr>
            <w:tcW w:w="6237" w:type="dxa"/>
          </w:tcPr>
          <w:p w:rsidR="004F35BB" w:rsidRPr="00E3147A" w:rsidRDefault="004F35BB" w:rsidP="004F35BB">
            <w:pPr>
              <w:tabs>
                <w:tab w:val="left" w:pos="-142"/>
              </w:tabs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E3147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воспитателя муниципального автономного дошкольного образовательного учреждения детский сад ко</w:t>
            </w:r>
            <w:r w:rsidR="00BE04CB" w:rsidRPr="00E3147A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мбинированного вида «Рябинушка».</w:t>
            </w:r>
          </w:p>
        </w:tc>
      </w:tr>
    </w:tbl>
    <w:p w:rsidR="003615D3" w:rsidRPr="00E3147A" w:rsidRDefault="003615D3" w:rsidP="00C30A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E3147A" w:rsidRPr="00E3147A" w:rsidRDefault="00C30A91" w:rsidP="00E314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14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Наградить Благодарственным письмом Председателя Думы города Покачи за многолетний плодотворный труд, активный вклад в воспитание детей, развитие их творческого потенциала и в связи с</w:t>
      </w:r>
      <w:r w:rsidR="008A148C" w:rsidRPr="00E314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BE04CB" w:rsidRPr="00E314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празднованием 25-летия м</w:t>
      </w:r>
      <w:r w:rsidR="008A148C" w:rsidRPr="00E314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униципального автономного дошкольного образовательного учреждения детский сад комбинированного вида «Рябинушка»:   </w:t>
      </w:r>
    </w:p>
    <w:p w:rsidR="00E3147A" w:rsidRPr="00E3147A" w:rsidRDefault="00E3147A" w:rsidP="00E3147A">
      <w:pPr>
        <w:autoSpaceDE w:val="0"/>
        <w:autoSpaceDN w:val="0"/>
        <w:adjustRightInd w:val="0"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5118" w:type="pct"/>
        <w:tblInd w:w="-318" w:type="dxa"/>
        <w:tblLook w:val="01E0" w:firstRow="1" w:lastRow="1" w:firstColumn="1" w:lastColumn="1" w:noHBand="0" w:noVBand="0"/>
      </w:tblPr>
      <w:tblGrid>
        <w:gridCol w:w="2552"/>
        <w:gridCol w:w="358"/>
        <w:gridCol w:w="6305"/>
      </w:tblGrid>
      <w:tr w:rsidR="00C30A91" w:rsidRPr="00E3147A" w:rsidTr="003615D3">
        <w:trPr>
          <w:trHeight w:val="1340"/>
        </w:trPr>
        <w:tc>
          <w:tcPr>
            <w:tcW w:w="1385" w:type="pct"/>
            <w:shd w:val="clear" w:color="auto" w:fill="auto"/>
          </w:tcPr>
          <w:p w:rsidR="00C30A91" w:rsidRPr="00E3147A" w:rsidRDefault="00835568" w:rsidP="0083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314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</w:t>
            </w:r>
            <w:proofErr w:type="spellStart"/>
            <w:r w:rsidR="0071482A" w:rsidRPr="00E314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Паскарь</w:t>
            </w:r>
            <w:proofErr w:type="spellEnd"/>
          </w:p>
          <w:p w:rsidR="0071482A" w:rsidRPr="00E3147A" w:rsidRDefault="00835568" w:rsidP="00C30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314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</w:t>
            </w:r>
            <w:r w:rsidR="00AF62BC" w:rsidRPr="00E314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Юлию</w:t>
            </w:r>
          </w:p>
          <w:p w:rsidR="0071482A" w:rsidRPr="00E3147A" w:rsidRDefault="00835568" w:rsidP="00C30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314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</w:t>
            </w:r>
            <w:r w:rsidR="00AF62BC" w:rsidRPr="00E314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Александровну</w:t>
            </w:r>
          </w:p>
        </w:tc>
        <w:tc>
          <w:tcPr>
            <w:tcW w:w="194" w:type="pct"/>
            <w:shd w:val="clear" w:color="auto" w:fill="auto"/>
          </w:tcPr>
          <w:p w:rsidR="00C30A91" w:rsidRPr="00E3147A" w:rsidRDefault="0071482A" w:rsidP="00C30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314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3422" w:type="pct"/>
            <w:shd w:val="clear" w:color="auto" w:fill="auto"/>
          </w:tcPr>
          <w:p w:rsidR="00C30A91" w:rsidRPr="00E3147A" w:rsidRDefault="0071482A" w:rsidP="00C30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4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младшего воспитателя муниципального автономного дошкольного образовательного учреждения детский сад комбинированного вида «Рябинушка»;</w:t>
            </w:r>
          </w:p>
          <w:p w:rsidR="00BE04CB" w:rsidRPr="00E3147A" w:rsidRDefault="00BE04CB" w:rsidP="00C30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30A91" w:rsidRPr="00E3147A" w:rsidTr="003615D3">
        <w:trPr>
          <w:trHeight w:val="908"/>
        </w:trPr>
        <w:tc>
          <w:tcPr>
            <w:tcW w:w="1385" w:type="pct"/>
            <w:shd w:val="clear" w:color="auto" w:fill="auto"/>
          </w:tcPr>
          <w:p w:rsidR="00C30A91" w:rsidRPr="00E3147A" w:rsidRDefault="00835568" w:rsidP="00C30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4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</w:t>
            </w:r>
            <w:proofErr w:type="spellStart"/>
            <w:r w:rsidR="00AF62BC" w:rsidRPr="00E314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Червоную</w:t>
            </w:r>
            <w:proofErr w:type="spellEnd"/>
          </w:p>
          <w:p w:rsidR="00AF62BC" w:rsidRPr="00E3147A" w:rsidRDefault="00835568" w:rsidP="00C30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4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</w:t>
            </w:r>
            <w:r w:rsidR="00AF62BC" w:rsidRPr="00E314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Надежду </w:t>
            </w:r>
          </w:p>
          <w:p w:rsidR="00AF62BC" w:rsidRPr="00E3147A" w:rsidRDefault="00835568" w:rsidP="00C30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4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</w:t>
            </w:r>
            <w:r w:rsidR="00AF62BC" w:rsidRPr="00E314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Юрьевну</w:t>
            </w:r>
          </w:p>
        </w:tc>
        <w:tc>
          <w:tcPr>
            <w:tcW w:w="194" w:type="pct"/>
            <w:shd w:val="clear" w:color="auto" w:fill="auto"/>
          </w:tcPr>
          <w:p w:rsidR="00C30A91" w:rsidRPr="00E3147A" w:rsidRDefault="00AF62BC" w:rsidP="00C30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314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3422" w:type="pct"/>
            <w:shd w:val="clear" w:color="auto" w:fill="auto"/>
          </w:tcPr>
          <w:p w:rsidR="00C30A91" w:rsidRPr="00E3147A" w:rsidRDefault="00AF62BC" w:rsidP="00C30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4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заместителя заведующего  по административно-хозяйственной работе муниципального автономного дошкольного образовательного учреждения детский сад комбинированного вида «Рябинушка»;</w:t>
            </w:r>
          </w:p>
          <w:p w:rsidR="00BE04CB" w:rsidRPr="00E3147A" w:rsidRDefault="00BE04CB" w:rsidP="00C30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30A91" w:rsidRPr="00E3147A" w:rsidTr="003615D3">
        <w:trPr>
          <w:trHeight w:val="992"/>
        </w:trPr>
        <w:tc>
          <w:tcPr>
            <w:tcW w:w="1385" w:type="pct"/>
            <w:shd w:val="clear" w:color="auto" w:fill="auto"/>
          </w:tcPr>
          <w:p w:rsidR="00C30A91" w:rsidRPr="00E3147A" w:rsidRDefault="00835568" w:rsidP="00C30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4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</w:t>
            </w:r>
            <w:proofErr w:type="spellStart"/>
            <w:r w:rsidR="00AF62BC" w:rsidRPr="00E314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Палисмак</w:t>
            </w:r>
            <w:proofErr w:type="spellEnd"/>
            <w:r w:rsidR="00AF62BC" w:rsidRPr="00E314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AF62BC" w:rsidRPr="00E3147A" w:rsidRDefault="00835568" w:rsidP="00C30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4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</w:t>
            </w:r>
            <w:r w:rsidR="00AF62BC" w:rsidRPr="00E314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Ирину</w:t>
            </w:r>
          </w:p>
          <w:p w:rsidR="00AF62BC" w:rsidRPr="00E3147A" w:rsidRDefault="00835568" w:rsidP="00C30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4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</w:t>
            </w:r>
            <w:r w:rsidR="00AF62BC" w:rsidRPr="00E314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Сергеевну</w:t>
            </w:r>
          </w:p>
        </w:tc>
        <w:tc>
          <w:tcPr>
            <w:tcW w:w="194" w:type="pct"/>
            <w:shd w:val="clear" w:color="auto" w:fill="auto"/>
          </w:tcPr>
          <w:p w:rsidR="00C30A91" w:rsidRPr="00E3147A" w:rsidRDefault="00AF62BC" w:rsidP="00C30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314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3422" w:type="pct"/>
            <w:shd w:val="clear" w:color="auto" w:fill="auto"/>
          </w:tcPr>
          <w:p w:rsidR="00C30A91" w:rsidRPr="00E3147A" w:rsidRDefault="00AF62BC" w:rsidP="00C30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4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младшего воспитателя  муниципального автономного дошкольного образовательного учреждения детский сад комбинированного вида «Рябинушка»;</w:t>
            </w:r>
          </w:p>
          <w:p w:rsidR="00BE04CB" w:rsidRPr="00E3147A" w:rsidRDefault="00BE04CB" w:rsidP="00C30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30A91" w:rsidRPr="00E3147A" w:rsidTr="003615D3">
        <w:trPr>
          <w:trHeight w:val="1340"/>
        </w:trPr>
        <w:tc>
          <w:tcPr>
            <w:tcW w:w="1385" w:type="pct"/>
            <w:shd w:val="clear" w:color="auto" w:fill="auto"/>
          </w:tcPr>
          <w:p w:rsidR="00C30A91" w:rsidRPr="00E3147A" w:rsidRDefault="00835568" w:rsidP="00C30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4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</w:t>
            </w:r>
            <w:proofErr w:type="spellStart"/>
            <w:r w:rsidR="00BA3264" w:rsidRPr="00E314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Верпаховскую</w:t>
            </w:r>
            <w:proofErr w:type="spellEnd"/>
          </w:p>
          <w:p w:rsidR="00AF62BC" w:rsidRPr="00E3147A" w:rsidRDefault="00835568" w:rsidP="00C30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4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</w:t>
            </w:r>
            <w:r w:rsidR="00AF62BC" w:rsidRPr="00E314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Гали</w:t>
            </w:r>
            <w:r w:rsidR="00BA3264" w:rsidRPr="00E314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ну</w:t>
            </w:r>
          </w:p>
          <w:p w:rsidR="00AF62BC" w:rsidRPr="00E3147A" w:rsidRDefault="00835568" w:rsidP="00C30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4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</w:t>
            </w:r>
            <w:r w:rsidR="00BA3264" w:rsidRPr="00E314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Анатольевну</w:t>
            </w:r>
          </w:p>
        </w:tc>
        <w:tc>
          <w:tcPr>
            <w:tcW w:w="194" w:type="pct"/>
            <w:shd w:val="clear" w:color="auto" w:fill="auto"/>
          </w:tcPr>
          <w:p w:rsidR="00C30A91" w:rsidRPr="00E3147A" w:rsidRDefault="00C30A91" w:rsidP="00C30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314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3422" w:type="pct"/>
            <w:shd w:val="clear" w:color="auto" w:fill="auto"/>
          </w:tcPr>
          <w:p w:rsidR="00C30A91" w:rsidRPr="00E3147A" w:rsidRDefault="00AF62BC" w:rsidP="00C30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4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воспитателя  </w:t>
            </w:r>
            <w:r w:rsidR="00C30A91" w:rsidRPr="00E314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муниципального автономного дошкольного образовательного учреждения детский сад ко</w:t>
            </w:r>
            <w:r w:rsidR="00BA3264" w:rsidRPr="00E314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мбинированного вида «Рябинушка»;</w:t>
            </w:r>
          </w:p>
          <w:p w:rsidR="00BE04CB" w:rsidRPr="00E3147A" w:rsidRDefault="00BE04CB" w:rsidP="00C30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A3264" w:rsidRPr="00E3147A" w:rsidTr="003615D3">
        <w:trPr>
          <w:trHeight w:val="1340"/>
        </w:trPr>
        <w:tc>
          <w:tcPr>
            <w:tcW w:w="1385" w:type="pct"/>
            <w:shd w:val="clear" w:color="auto" w:fill="auto"/>
          </w:tcPr>
          <w:p w:rsidR="00BA3264" w:rsidRPr="00E3147A" w:rsidRDefault="00835568" w:rsidP="00C30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4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</w:t>
            </w:r>
            <w:r w:rsidR="00BA3264" w:rsidRPr="00E314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Артамонову </w:t>
            </w:r>
          </w:p>
          <w:p w:rsidR="00BA3264" w:rsidRPr="00E3147A" w:rsidRDefault="00835568" w:rsidP="00C30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4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</w:t>
            </w:r>
            <w:r w:rsidR="00BA3264" w:rsidRPr="00E314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Руслану</w:t>
            </w:r>
          </w:p>
          <w:p w:rsidR="00BA3264" w:rsidRPr="00E3147A" w:rsidRDefault="00835568" w:rsidP="00C30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4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</w:t>
            </w:r>
            <w:proofErr w:type="spellStart"/>
            <w:r w:rsidR="00BA3264" w:rsidRPr="00E314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Фахразиевну</w:t>
            </w:r>
            <w:proofErr w:type="spellEnd"/>
          </w:p>
        </w:tc>
        <w:tc>
          <w:tcPr>
            <w:tcW w:w="194" w:type="pct"/>
            <w:shd w:val="clear" w:color="auto" w:fill="auto"/>
          </w:tcPr>
          <w:p w:rsidR="00BA3264" w:rsidRPr="00E3147A" w:rsidRDefault="00BA3264" w:rsidP="00C30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314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3422" w:type="pct"/>
            <w:shd w:val="clear" w:color="auto" w:fill="auto"/>
          </w:tcPr>
          <w:p w:rsidR="00BA3264" w:rsidRPr="00E3147A" w:rsidRDefault="00835568" w:rsidP="00C30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4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педагога-психолога </w:t>
            </w:r>
            <w:r w:rsidR="00BA3264" w:rsidRPr="00E314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муниципального автономного дошкольного образовательного учреждения детский сад ко</w:t>
            </w:r>
            <w:r w:rsidR="00BE04CB" w:rsidRPr="00E314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мбинированного вида «Рябинушка».</w:t>
            </w:r>
          </w:p>
        </w:tc>
      </w:tr>
    </w:tbl>
    <w:p w:rsidR="00C30A91" w:rsidRPr="00E3147A" w:rsidRDefault="003615D3" w:rsidP="00C30A9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3147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  <w:r w:rsidR="00C30A91" w:rsidRPr="00E3147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 Опубликовать настоящее решение в газете «Покачевский вестник».</w:t>
      </w:r>
    </w:p>
    <w:p w:rsidR="00C30A91" w:rsidRPr="00E3147A" w:rsidRDefault="003615D3" w:rsidP="00C30A9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147A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C30A91" w:rsidRPr="00E314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C30A91" w:rsidRPr="00E3147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C30A91" w:rsidRPr="00E314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выполнением</w:t>
      </w:r>
      <w:r w:rsidR="005F667C" w:rsidRPr="00E314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30A91" w:rsidRPr="00E314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решения возложить на председателя Думы города Н.В. Борисову</w:t>
      </w:r>
    </w:p>
    <w:p w:rsidR="00C30A91" w:rsidRDefault="00C30A91" w:rsidP="00835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3147A" w:rsidRPr="00E3147A" w:rsidRDefault="00E3147A" w:rsidP="00835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52949" w:rsidRPr="00E3147A" w:rsidRDefault="00C30A91" w:rsidP="00C30A9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14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Председатель Думы</w:t>
      </w:r>
    </w:p>
    <w:p w:rsidR="004E6AC2" w:rsidRPr="00E3147A" w:rsidRDefault="00C30A91" w:rsidP="0083556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14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города Покачи          </w:t>
      </w:r>
      <w:r w:rsidR="007A7CDE" w:rsidRPr="00E314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  <w:r w:rsidRPr="00E314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</w:t>
      </w:r>
      <w:r w:rsidR="00452949" w:rsidRPr="00E314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</w:t>
      </w:r>
      <w:r w:rsidRPr="00E314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Н.В. Борисова </w:t>
      </w:r>
    </w:p>
    <w:sectPr w:rsidR="004E6AC2" w:rsidRPr="00E3147A" w:rsidSect="00641D0E">
      <w:headerReference w:type="default" r:id="rId11"/>
      <w:footerReference w:type="default" r:id="rId12"/>
      <w:pgSz w:w="11906" w:h="16838"/>
      <w:pgMar w:top="567" w:right="1134" w:bottom="1134" w:left="1985" w:header="27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AB7" w:rsidRDefault="009F2AB7">
      <w:pPr>
        <w:spacing w:after="0" w:line="240" w:lineRule="auto"/>
      </w:pPr>
      <w:r>
        <w:separator/>
      </w:r>
    </w:p>
  </w:endnote>
  <w:endnote w:type="continuationSeparator" w:id="0">
    <w:p w:rsidR="009F2AB7" w:rsidRDefault="009F2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24929"/>
      <w:docPartObj>
        <w:docPartGallery w:val="Page Numbers (Bottom of Page)"/>
        <w:docPartUnique/>
      </w:docPartObj>
    </w:sdtPr>
    <w:sdtEndPr/>
    <w:sdtContent>
      <w:p w:rsidR="00A35836" w:rsidRDefault="00A3583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FF4">
          <w:rPr>
            <w:noProof/>
          </w:rPr>
          <w:t>2</w:t>
        </w:r>
        <w:r>
          <w:fldChar w:fldCharType="end"/>
        </w:r>
      </w:p>
    </w:sdtContent>
  </w:sdt>
  <w:p w:rsidR="00A35836" w:rsidRDefault="00A358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AB7" w:rsidRDefault="009F2AB7">
      <w:pPr>
        <w:spacing w:after="0" w:line="240" w:lineRule="auto"/>
      </w:pPr>
      <w:r>
        <w:separator/>
      </w:r>
    </w:p>
  </w:footnote>
  <w:footnote w:type="continuationSeparator" w:id="0">
    <w:p w:rsidR="009F2AB7" w:rsidRDefault="009F2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36" w:rsidRDefault="00A35836" w:rsidP="00A3583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C574A"/>
    <w:multiLevelType w:val="hybridMultilevel"/>
    <w:tmpl w:val="A0FED406"/>
    <w:lvl w:ilvl="0" w:tplc="75CEFD1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91"/>
    <w:rsid w:val="00065903"/>
    <w:rsid w:val="00107DC4"/>
    <w:rsid w:val="002C2F1C"/>
    <w:rsid w:val="003615D3"/>
    <w:rsid w:val="00452949"/>
    <w:rsid w:val="00495E9E"/>
    <w:rsid w:val="004B2FFA"/>
    <w:rsid w:val="004E6AC2"/>
    <w:rsid w:val="004F35BB"/>
    <w:rsid w:val="005F667C"/>
    <w:rsid w:val="00631063"/>
    <w:rsid w:val="00641D0E"/>
    <w:rsid w:val="0071482A"/>
    <w:rsid w:val="007A7CDE"/>
    <w:rsid w:val="00835568"/>
    <w:rsid w:val="00873E3F"/>
    <w:rsid w:val="008A148C"/>
    <w:rsid w:val="009F2AB7"/>
    <w:rsid w:val="00A35836"/>
    <w:rsid w:val="00A67524"/>
    <w:rsid w:val="00AC5FF4"/>
    <w:rsid w:val="00AF62BC"/>
    <w:rsid w:val="00B65979"/>
    <w:rsid w:val="00BA3264"/>
    <w:rsid w:val="00BB4ACF"/>
    <w:rsid w:val="00BE04CB"/>
    <w:rsid w:val="00C30A91"/>
    <w:rsid w:val="00E3147A"/>
    <w:rsid w:val="00F8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0A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30A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C30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30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30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A91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641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1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0A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30A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C30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30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30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A91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641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E5A33-1175-41F8-A8BA-2D0D553C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Цуглевич Ольга Сергеевна</dc:creator>
  <cp:lastModifiedBy>Дегтярева Юлия Павловна</cp:lastModifiedBy>
  <cp:revision>19</cp:revision>
  <cp:lastPrinted>2014-02-21T03:00:00Z</cp:lastPrinted>
  <dcterms:created xsi:type="dcterms:W3CDTF">2014-02-13T10:36:00Z</dcterms:created>
  <dcterms:modified xsi:type="dcterms:W3CDTF">2014-02-21T05:42:00Z</dcterms:modified>
</cp:coreProperties>
</file>